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8126ED">
        <w:rPr>
          <w:rFonts w:ascii="Arial" w:eastAsia="Times New Roman" w:hAnsi="Arial" w:cs="Arial"/>
          <w:b/>
          <w:bCs/>
          <w:color w:val="000000"/>
          <w:sz w:val="20"/>
          <w:szCs w:val="20"/>
        </w:rPr>
        <w:t>Mortgage of a Ship by a Body Corporate to Secure a Loan</w:t>
      </w:r>
    </w:p>
    <w:p w:rsidR="008126ED" w:rsidRPr="008126ED" w:rsidRDefault="008126ED" w:rsidP="008126ED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w:rsidRPr="008126ED">
        <w:rPr>
          <w:rFonts w:ascii="Arial" w:eastAsia="Times New Roman" w:hAnsi="Arial" w:cs="Arial"/>
          <w:color w:val="000000"/>
          <w:sz w:val="20"/>
          <w:szCs w:val="20"/>
        </w:rPr>
        <w:t>(PARTICULARS OF THE SHIP)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126ED" w:rsidRPr="008126ED" w:rsidTr="008126ED"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Official No</w:t>
            </w:r>
          </w:p>
        </w:tc>
        <w:tc>
          <w:tcPr>
            <w:tcW w:w="3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 Name of Ship</w:t>
            </w:r>
          </w:p>
        </w:tc>
        <w:tc>
          <w:tcPr>
            <w:tcW w:w="3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No. Year and Port of registry</w:t>
            </w:r>
          </w:p>
        </w:tc>
      </w:tr>
      <w:tr w:rsidR="008126ED" w:rsidRPr="008126ED" w:rsidTr="008126ED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126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8126ED" w:rsidRPr="008126ED" w:rsidTr="008126ED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Whether a sailing, steam or motor ship</w:t>
            </w:r>
          </w:p>
        </w:tc>
        <w:tc>
          <w:tcPr>
            <w:tcW w:w="4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Horse-power of engines, if any</w:t>
            </w:r>
          </w:p>
        </w:tc>
      </w:tr>
      <w:tr w:rsidR="008126ED" w:rsidRPr="008126ED" w:rsidTr="008126ED">
        <w:tc>
          <w:tcPr>
            <w:tcW w:w="4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126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126ED" w:rsidRPr="008126ED" w:rsidTr="008126ED"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Feet</w:t>
            </w:r>
          </w:p>
        </w:tc>
        <w:tc>
          <w:tcPr>
            <w:tcW w:w="3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Tenths</w:t>
            </w:r>
          </w:p>
        </w:tc>
      </w:tr>
      <w:tr w:rsidR="008126ED" w:rsidRPr="008126ED" w:rsidTr="008126ED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Length from fore part for stamp to the shaft</w:t>
            </w:r>
          </w:p>
          <w:p w:rsidR="008126ED" w:rsidRPr="008126ED" w:rsidRDefault="008126ED" w:rsidP="008126ED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Side of the head of the stern post</w:t>
            </w:r>
          </w:p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126ED" w:rsidRPr="008126ED" w:rsidTr="008126ED">
        <w:tc>
          <w:tcPr>
            <w:tcW w:w="3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Main Breadth to outside of plating</w:t>
            </w:r>
          </w:p>
          <w:p w:rsidR="008126ED" w:rsidRPr="008126ED" w:rsidRDefault="008126ED" w:rsidP="008126ED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Depth in hold from tonnage deck to ceiling</w:t>
            </w:r>
          </w:p>
          <w:p w:rsidR="008126ED" w:rsidRPr="008126ED" w:rsidRDefault="008126ED" w:rsidP="008126ED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Amidships.</w:t>
            </w:r>
          </w:p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126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8126ED" w:rsidRPr="008126ED" w:rsidTr="008126ED">
        <w:tc>
          <w:tcPr>
            <w:tcW w:w="9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Number of Tons</w:t>
            </w:r>
          </w:p>
        </w:tc>
      </w:tr>
      <w:tr w:rsidR="008126ED" w:rsidRPr="008126ED" w:rsidTr="008126ED">
        <w:tc>
          <w:tcPr>
            <w:tcW w:w="4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Gross.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6ED" w:rsidRPr="008126ED" w:rsidRDefault="008126ED" w:rsidP="008126ED">
            <w:pPr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w:rsidRPr="008126ED">
              <w:rPr>
                <w:rFonts w:ascii="Arial" w:eastAsia="Times New Roman" w:hAnsi="Arial" w:cs="Arial"/>
                <w:sz w:val="20"/>
                <w:szCs w:val="20"/>
              </w:rPr>
              <w:t>Register</w:t>
            </w:r>
          </w:p>
        </w:tc>
      </w:tr>
    </w:tbl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gram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 as described in more detail in the certificate of Surveyor and the register book.</w:t>
      </w:r>
    </w:p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126ED">
        <w:rPr>
          <w:rFonts w:ascii="Arial" w:eastAsia="Times New Roman" w:hAnsi="Arial" w:cs="Arial"/>
          <w:b/>
          <w:bCs/>
          <w:color w:val="000000"/>
          <w:sz w:val="20"/>
          <w:szCs w:val="20"/>
        </w:rPr>
        <w:t>WHEREAS:</w:t>
      </w:r>
    </w:p>
    <w:p w:rsidR="008126ED" w:rsidRPr="008126ED" w:rsidRDefault="008126ED" w:rsidP="008126ED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126ED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8126E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We AB &amp; Co. Ltd., a company registered under the companies Act, 1956 and having its registered office at ............ have entered into an agreement this ...... day </w:t>
      </w: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of ...........</w:t>
      </w:r>
      <w:proofErr w:type="gram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with</w:t>
      </w:r>
      <w:proofErr w:type="gram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 Bank of ........... </w:t>
      </w: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 banking Corporation constituted under the Banking Companies (Acquisition and Transfer of Undertakings) Act, 1970 and having its Head Office at ........ </w:t>
      </w: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where</w:t>
      </w:r>
      <w:proofErr w:type="gram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 under we have borrowed and the Bank has lent and advanced a sum of </w:t>
      </w:r>
      <w:proofErr w:type="spell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. ....... repayable with interest at the </w:t>
      </w:r>
      <w:r w:rsidRPr="008126ED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rate of </w:t>
      </w:r>
      <w:proofErr w:type="spell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. ........... </w:t>
      </w: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per</w:t>
      </w:r>
      <w:proofErr w:type="gram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 cent per annum and on the terms and conditions in the said agreement mentioned.</w:t>
      </w:r>
    </w:p>
    <w:p w:rsidR="008126ED" w:rsidRPr="008126ED" w:rsidRDefault="008126ED" w:rsidP="008126ED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8126ED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8126E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8126ED">
        <w:rPr>
          <w:rFonts w:ascii="Arial" w:eastAsia="Times New Roman" w:hAnsi="Arial" w:cs="Arial"/>
          <w:color w:val="000000"/>
          <w:sz w:val="20"/>
          <w:szCs w:val="20"/>
        </w:rPr>
        <w:t>By the said agreement, we, AB &amp; Co. Ltd., have agreed to mortgage the ship particulars of which are mentioned above as a security for repayment of the said amount with interest and other moneys as therein mentioned and to execute a deed of mortgage in the manner following.</w:t>
      </w:r>
    </w:p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Now, we, AB &amp; Co. in consideration of the premises, for ourselves and our successors covenant with the Bank (Mortgagee) and its successors and assigns to repay the said amount of </w:t>
      </w:r>
      <w:proofErr w:type="spellStart"/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8126ED">
        <w:rPr>
          <w:rFonts w:ascii="Arial" w:eastAsia="Times New Roman" w:hAnsi="Arial" w:cs="Arial"/>
          <w:color w:val="000000"/>
          <w:sz w:val="20"/>
          <w:szCs w:val="20"/>
        </w:rPr>
        <w:t>. ......</w:t>
      </w:r>
      <w:proofErr w:type="gram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 with interest as aforesaid and on the other terms and conditions contained in the said agreement.</w:t>
      </w:r>
    </w:p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126ED">
        <w:rPr>
          <w:rFonts w:ascii="Arial" w:eastAsia="Times New Roman" w:hAnsi="Arial" w:cs="Arial"/>
          <w:color w:val="000000"/>
          <w:sz w:val="20"/>
          <w:szCs w:val="20"/>
        </w:rPr>
        <w:t>And for the purpose of better securing to the said bank the payment of such sums as last aforesaid we AB &amp; Co. Ltd., do hereby mortgage to the said Bank ...... shares, of which we are owners in the ship above particularly described, and in her boats, guns, ammunition, small arms, and appurtenances.</w:t>
      </w:r>
    </w:p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126ED">
        <w:rPr>
          <w:rFonts w:ascii="Arial" w:eastAsia="Times New Roman" w:hAnsi="Arial" w:cs="Arial"/>
          <w:color w:val="000000"/>
          <w:sz w:val="20"/>
          <w:szCs w:val="20"/>
        </w:rPr>
        <w:t>Lastly, we for ourselves and our successors covenant with the said Bank and its assigns that we have power to mortgage in manner aforesaid the above-mentioned shares and that the same are free from encumbrances (or save as appears by the registry of the said ship)</w:t>
      </w:r>
    </w:p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IN WITNESS WHEREOF we AB &amp; Co. Ltd. have hereunto affixed our common seal </w:t>
      </w: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this ...........</w:t>
      </w:r>
      <w:proofErr w:type="gram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day</w:t>
      </w:r>
      <w:proofErr w:type="gram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 of ...........</w:t>
      </w:r>
    </w:p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The common Seal of M/s. AB &amp; Co. Ltd., the </w:t>
      </w: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within )</w:t>
      </w:r>
      <w:proofErr w:type="gramEnd"/>
    </w:p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named</w:t>
      </w:r>
      <w:proofErr w:type="gram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 Mortgagor Company is hereto affixed pursuant )</w:t>
      </w:r>
    </w:p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to</w:t>
      </w:r>
      <w:proofErr w:type="gram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 the resolution of the Board of Directors dated ......... )</w:t>
      </w:r>
    </w:p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in</w:t>
      </w:r>
      <w:proofErr w:type="gram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 the presence of Mr. .......... Managing </w:t>
      </w: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Director )</w:t>
      </w:r>
      <w:proofErr w:type="gramEnd"/>
    </w:p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gram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 countersigned by Mr. ......... a Director/ Secretary )</w:t>
      </w:r>
    </w:p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duly</w:t>
      </w:r>
      <w:proofErr w:type="gram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 authorized by the said resolution and who is )</w:t>
      </w:r>
    </w:p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token</w:t>
      </w:r>
      <w:proofErr w:type="gram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 thereof have put their signatures opposite in the )</w:t>
      </w:r>
    </w:p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126ED">
        <w:rPr>
          <w:rFonts w:ascii="Arial" w:eastAsia="Times New Roman" w:hAnsi="Arial" w:cs="Arial"/>
          <w:color w:val="000000"/>
          <w:sz w:val="20"/>
          <w:szCs w:val="20"/>
        </w:rPr>
        <w:t>presence</w:t>
      </w:r>
      <w:proofErr w:type="gramEnd"/>
      <w:r w:rsidRPr="008126ED">
        <w:rPr>
          <w:rFonts w:ascii="Arial" w:eastAsia="Times New Roman" w:hAnsi="Arial" w:cs="Arial"/>
          <w:color w:val="000000"/>
          <w:sz w:val="20"/>
          <w:szCs w:val="20"/>
        </w:rPr>
        <w:t xml:space="preserve"> of ........... )</w:t>
      </w:r>
    </w:p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126ED">
        <w:rPr>
          <w:rFonts w:ascii="Arial" w:eastAsia="Times New Roman" w:hAnsi="Arial" w:cs="Arial"/>
          <w:color w:val="000000"/>
          <w:sz w:val="20"/>
          <w:szCs w:val="20"/>
        </w:rPr>
        <w:t>1)</w:t>
      </w:r>
    </w:p>
    <w:p w:rsidR="008126ED" w:rsidRPr="008126ED" w:rsidRDefault="008126ED" w:rsidP="008126E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126ED">
        <w:rPr>
          <w:rFonts w:ascii="Arial" w:eastAsia="Times New Roman" w:hAnsi="Arial" w:cs="Arial"/>
          <w:color w:val="000000"/>
          <w:sz w:val="20"/>
          <w:szCs w:val="20"/>
        </w:rPr>
        <w:t>2)</w:t>
      </w:r>
    </w:p>
    <w:sectPr w:rsidR="008126ED" w:rsidRPr="00812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ED"/>
    <w:rsid w:val="008126ED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2019-07-25T07:39:00Z</dcterms:created>
  <dcterms:modified xsi:type="dcterms:W3CDTF">2019-07-25T07:39:00Z</dcterms:modified>
</cp:coreProperties>
</file>